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4E84" w14:textId="77777777" w:rsidR="00A90845" w:rsidRPr="00D74515" w:rsidRDefault="00D74515">
      <w:pPr>
        <w:rPr>
          <w:rFonts w:ascii="Comic Sans MS" w:hAnsi="Comic Sans MS"/>
          <w:sz w:val="44"/>
          <w:szCs w:val="44"/>
          <w:u w:val="single"/>
        </w:rPr>
      </w:pPr>
      <w:r w:rsidRPr="00D74515">
        <w:rPr>
          <w:rFonts w:ascii="Comic Sans MS" w:hAnsi="Comic Sans MS"/>
          <w:sz w:val="44"/>
          <w:szCs w:val="44"/>
          <w:u w:val="single"/>
        </w:rPr>
        <w:t>Homework spelling Challenge!</w:t>
      </w:r>
    </w:p>
    <w:p w14:paraId="6515F46B" w14:textId="2462F786" w:rsidR="00D74515" w:rsidRPr="00D74515" w:rsidRDefault="00A56045">
      <w:pPr>
        <w:rPr>
          <w:rFonts w:ascii="Comic Sans MS" w:hAnsi="Comic Sans MS"/>
        </w:rPr>
      </w:pPr>
      <w:r>
        <w:rPr>
          <w:rFonts w:ascii="Comic Sans MS" w:hAnsi="Comic Sans MS"/>
        </w:rPr>
        <w:t>On our class blog you have been given a</w:t>
      </w:r>
      <w:r w:rsidR="00D74515" w:rsidRPr="00D74515">
        <w:rPr>
          <w:rFonts w:ascii="Comic Sans MS" w:hAnsi="Comic Sans MS"/>
        </w:rPr>
        <w:t xml:space="preserve"> list of </w:t>
      </w:r>
      <w:r>
        <w:rPr>
          <w:rFonts w:ascii="Comic Sans MS" w:hAnsi="Comic Sans MS"/>
        </w:rPr>
        <w:t xml:space="preserve">spelling </w:t>
      </w:r>
      <w:r w:rsidR="00D74515" w:rsidRPr="00D74515">
        <w:rPr>
          <w:rFonts w:ascii="Comic Sans MS" w:hAnsi="Comic Sans MS"/>
        </w:rPr>
        <w:t xml:space="preserve">words to learn </w:t>
      </w:r>
      <w:r>
        <w:rPr>
          <w:rFonts w:ascii="Comic Sans MS" w:hAnsi="Comic Sans MS"/>
        </w:rPr>
        <w:t xml:space="preserve">over the next </w:t>
      </w:r>
      <w:bookmarkStart w:id="0" w:name="_GoBack"/>
      <w:bookmarkEnd w:id="0"/>
      <w:r>
        <w:rPr>
          <w:rFonts w:ascii="Comic Sans MS" w:hAnsi="Comic Sans MS"/>
        </w:rPr>
        <w:t>week.</w:t>
      </w:r>
    </w:p>
    <w:p w14:paraId="164E9E3E" w14:textId="77777777" w:rsidR="00D74515" w:rsidRPr="00D74515" w:rsidRDefault="000824C4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D74515" w:rsidRPr="00D74515">
        <w:rPr>
          <w:rFonts w:ascii="Comic Sans MS" w:hAnsi="Comic Sans MS"/>
        </w:rPr>
        <w:t xml:space="preserve">ere are some activities that you could do at home, to help you to remember how to read, </w:t>
      </w:r>
      <w:r>
        <w:rPr>
          <w:rFonts w:ascii="Comic Sans MS" w:hAnsi="Comic Sans MS"/>
        </w:rPr>
        <w:t>understand and spell these</w:t>
      </w:r>
      <w:r w:rsidR="00A82CBE">
        <w:rPr>
          <w:rFonts w:ascii="Comic Sans MS" w:hAnsi="Comic Sans MS"/>
        </w:rPr>
        <w:t xml:space="preserve"> words. Tick, c</w:t>
      </w:r>
      <w:r w:rsidR="00D74515" w:rsidRPr="00D74515">
        <w:rPr>
          <w:rFonts w:ascii="Comic Sans MS" w:hAnsi="Comic Sans MS"/>
        </w:rPr>
        <w:t>olour in or draw a picture in the box, every time yo</w:t>
      </w:r>
      <w:r w:rsidR="00FF6C3A">
        <w:rPr>
          <w:rFonts w:ascii="Comic Sans MS" w:hAnsi="Comic Sans MS"/>
        </w:rPr>
        <w:t xml:space="preserve">u complete an </w:t>
      </w:r>
      <w:r w:rsidR="00D74515" w:rsidRPr="00D74515">
        <w:rPr>
          <w:rFonts w:ascii="Comic Sans MS" w:hAnsi="Comic Sans MS"/>
        </w:rPr>
        <w:t>activity.</w:t>
      </w:r>
    </w:p>
    <w:tbl>
      <w:tblPr>
        <w:tblStyle w:val="TableGrid"/>
        <w:tblpPr w:leftFromText="180" w:rightFromText="180" w:vertAnchor="page" w:horzAnchor="margin" w:tblpY="5056"/>
        <w:tblW w:w="9009" w:type="dxa"/>
        <w:tblLayout w:type="fixed"/>
        <w:tblLook w:val="04A0" w:firstRow="1" w:lastRow="0" w:firstColumn="1" w:lastColumn="0" w:noHBand="0" w:noVBand="1"/>
      </w:tblPr>
      <w:tblGrid>
        <w:gridCol w:w="1686"/>
        <w:gridCol w:w="1896"/>
        <w:gridCol w:w="1903"/>
        <w:gridCol w:w="1538"/>
        <w:gridCol w:w="1986"/>
      </w:tblGrid>
      <w:tr w:rsidR="00A56045" w:rsidRPr="00D74515" w14:paraId="37C5595C" w14:textId="77777777" w:rsidTr="00A56045">
        <w:trPr>
          <w:trHeight w:val="2150"/>
        </w:trPr>
        <w:tc>
          <w:tcPr>
            <w:tcW w:w="1686" w:type="dxa"/>
          </w:tcPr>
          <w:p w14:paraId="61195D2E" w14:textId="77777777" w:rsidR="00D74515" w:rsidRDefault="00FF6C3A" w:rsidP="00FF6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 of your spelling words out of play dough.</w:t>
            </w:r>
          </w:p>
          <w:p w14:paraId="25189171" w14:textId="77777777" w:rsidR="001E1390" w:rsidRPr="00D74515" w:rsidRDefault="001E1390" w:rsidP="00FF6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inline distT="0" distB="0" distL="0" distR="0" wp14:anchorId="6F38E40B" wp14:editId="749174F3">
                  <wp:extent cx="628650" cy="523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3A906CD3" w14:textId="77777777" w:rsid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the letters to spell one of your words over and over again.</w:t>
            </w:r>
          </w:p>
          <w:p w14:paraId="51ABAD26" w14:textId="77777777" w:rsidR="001E1390" w:rsidRPr="001E1390" w:rsidRDefault="001E1390" w:rsidP="00D7451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h </w:t>
            </w:r>
            <w:r w:rsidRPr="001E1390">
              <w:rPr>
                <w:rFonts w:ascii="Comic Sans MS" w:hAnsi="Comic Sans MS"/>
                <w:color w:val="FF0000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001E1390">
              <w:rPr>
                <w:rFonts w:ascii="Comic Sans MS" w:hAnsi="Comic Sans MS"/>
                <w:color w:val="FF0000"/>
                <w:sz w:val="32"/>
                <w:szCs w:val="32"/>
              </w:rPr>
              <w:t>v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001E1390">
              <w:rPr>
                <w:rFonts w:ascii="Comic Sans MS" w:hAnsi="Comic Sans MS"/>
                <w:color w:val="FF0000"/>
                <w:sz w:val="32"/>
                <w:szCs w:val="32"/>
              </w:rPr>
              <w:t>e</w:t>
            </w:r>
          </w:p>
        </w:tc>
        <w:tc>
          <w:tcPr>
            <w:tcW w:w="1903" w:type="dxa"/>
          </w:tcPr>
          <w:p w14:paraId="421E641F" w14:textId="77777777" w:rsid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some of your spellings in sand</w:t>
            </w:r>
            <w:r w:rsidR="00A91504">
              <w:rPr>
                <w:rFonts w:ascii="Comic Sans MS" w:hAnsi="Comic Sans MS"/>
                <w:sz w:val="20"/>
                <w:szCs w:val="20"/>
              </w:rPr>
              <w:t xml:space="preserve"> or rice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2F3C085" w14:textId="77777777" w:rsidR="001E1390" w:rsidRPr="00D74515" w:rsidRDefault="001E1390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409155" wp14:editId="47141184">
                  <wp:extent cx="952500" cy="609600"/>
                  <wp:effectExtent l="0" t="0" r="0" b="0"/>
                  <wp:docPr id="1" name="Picture 1" descr="Letter Formation Sand Tray | Snoezelen® Multi-Sensory Environments and  Sensory Equipment | Ro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 Formation Sand Tray | Snoezelen® Multi-Sensory Environments and  Sensory Equipment | Ro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7C2D7E30" w14:textId="77777777" w:rsidR="00D74515" w:rsidRP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mnemonic for some of your spellings. EG; two = </w:t>
            </w:r>
            <w:r w:rsidRPr="00D26DBD"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wo </w:t>
            </w:r>
            <w:r w:rsidRPr="00D26DBD"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et </w:t>
            </w:r>
            <w:r w:rsidRPr="00D26DBD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>ranges</w:t>
            </w:r>
          </w:p>
        </w:tc>
        <w:tc>
          <w:tcPr>
            <w:tcW w:w="1986" w:type="dxa"/>
          </w:tcPr>
          <w:p w14:paraId="784EE966" w14:textId="77777777" w:rsidR="00521056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up an action for each letter to spell your word. (Think YMCA)</w:t>
            </w:r>
          </w:p>
          <w:p w14:paraId="065CF8E7" w14:textId="77777777" w:rsidR="001E1390" w:rsidRPr="00D74515" w:rsidRDefault="001E1390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F0D229" wp14:editId="1CBB6D9A">
                  <wp:extent cx="1114425" cy="638175"/>
                  <wp:effectExtent l="0" t="0" r="9525" b="9525"/>
                  <wp:docPr id="2" name="Picture 2" descr="How to Make Your Hands Look Long and S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Your Hands Look Long and S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45" w:rsidRPr="00D74515" w14:paraId="17A51818" w14:textId="77777777" w:rsidTr="00A56045">
        <w:trPr>
          <w:trHeight w:val="2276"/>
        </w:trPr>
        <w:tc>
          <w:tcPr>
            <w:tcW w:w="1686" w:type="dxa"/>
          </w:tcPr>
          <w:p w14:paraId="2901F50A" w14:textId="77777777" w:rsid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in the trickiest parts of your words.</w:t>
            </w:r>
          </w:p>
          <w:p w14:paraId="4B225993" w14:textId="77777777" w:rsidR="00521056" w:rsidRDefault="00521056" w:rsidP="00D7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D3272D" w14:textId="77777777" w:rsidR="00521056" w:rsidRPr="00D74515" w:rsidRDefault="0052105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686657" wp14:editId="092AF6B1">
                  <wp:extent cx="923925" cy="628650"/>
                  <wp:effectExtent l="0" t="0" r="9525" b="0"/>
                  <wp:docPr id="3" name="Picture 3" descr="Colour Word Mat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ur Word Mat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6292F430" w14:textId="77777777" w:rsid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spellings using glitter and glue.</w:t>
            </w:r>
          </w:p>
          <w:p w14:paraId="3AAEC59B" w14:textId="77777777" w:rsidR="00521056" w:rsidRDefault="00521056" w:rsidP="00D7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DFA1ED" w14:textId="77777777" w:rsidR="00521056" w:rsidRPr="00D74515" w:rsidRDefault="0052105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46AB08" wp14:editId="421C3DBA">
                  <wp:extent cx="1057275" cy="600075"/>
                  <wp:effectExtent l="0" t="0" r="9525" b="9525"/>
                  <wp:docPr id="4" name="Picture 4" descr="Etsy is now selling pills that make you poop glitter | Metro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tsy is now selling pills that make you poop glitter | Metro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6753DA09" w14:textId="77777777" w:rsidR="00D74515" w:rsidRDefault="00D26DBD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piece of art work for one of your spellings. Put it on the wall to help you remember it.</w:t>
            </w:r>
          </w:p>
          <w:p w14:paraId="16E07C6A" w14:textId="77777777" w:rsidR="00A56045" w:rsidRPr="00D74515" w:rsidRDefault="00A56045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78F105" wp14:editId="4AC32E99">
                  <wp:extent cx="1095375" cy="695325"/>
                  <wp:effectExtent l="0" t="0" r="9525" b="9525"/>
                  <wp:docPr id="5" name="Picture 5" descr="Free Artist Palette Clipart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Artist Palette Clipart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3D11ACA0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sound buttons underneath the letters in your words.</w:t>
            </w:r>
          </w:p>
          <w:p w14:paraId="6A183FDA" w14:textId="77777777" w:rsidR="00A56045" w:rsidRDefault="00A56045" w:rsidP="00D7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568435" w14:textId="77777777" w:rsidR="00A56045" w:rsidRPr="00D74515" w:rsidRDefault="00A56045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DF7EFF" wp14:editId="6517C730">
                  <wp:extent cx="733425" cy="542925"/>
                  <wp:effectExtent l="0" t="0" r="9525" b="9525"/>
                  <wp:docPr id="6" name="Picture 6" descr="Pin on Phonic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Phonics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751AC250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tree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. Write each of your spe</w:t>
            </w:r>
            <w:r>
              <w:rPr>
                <w:rFonts w:ascii="Comic Sans MS" w:hAnsi="Comic Sans MS"/>
                <w:sz w:val="20"/>
                <w:szCs w:val="20"/>
              </w:rPr>
              <w:t>lling words on one of the branches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E9D67D5" w14:textId="77777777" w:rsidR="00A56045" w:rsidRPr="00D74515" w:rsidRDefault="00FD5E78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417260" wp14:editId="55CDA2F7">
                  <wp:extent cx="1104900" cy="809625"/>
                  <wp:effectExtent l="0" t="0" r="0" b="9525"/>
                  <wp:docPr id="7" name="Picture 7" descr="Word Tree - Keywords in Context - webLyzar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 Tree - Keywords in Context - webLyzar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45" w:rsidRPr="00D74515" w14:paraId="4558566F" w14:textId="77777777" w:rsidTr="00A56045">
        <w:trPr>
          <w:trHeight w:val="2409"/>
        </w:trPr>
        <w:tc>
          <w:tcPr>
            <w:tcW w:w="1686" w:type="dxa"/>
          </w:tcPr>
          <w:p w14:paraId="339A0FA9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poem</w:t>
            </w:r>
            <w:r w:rsidR="000824C4">
              <w:rPr>
                <w:rFonts w:ascii="Comic Sans MS" w:hAnsi="Comic Sans MS"/>
                <w:sz w:val="20"/>
                <w:szCs w:val="20"/>
              </w:rPr>
              <w:t xml:space="preserve"> which contains some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of your spelling words</w:t>
            </w:r>
            <w:r w:rsidR="000824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857900D" w14:textId="77777777" w:rsidR="00FD5E78" w:rsidRDefault="00FD5E78" w:rsidP="00D7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3E0B68" w14:textId="77777777" w:rsidR="00FD5E78" w:rsidRPr="00D74515" w:rsidRDefault="00FD5E78" w:rsidP="00FD5E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F1D29E" wp14:editId="7429DF05">
                  <wp:extent cx="752475" cy="542925"/>
                  <wp:effectExtent l="0" t="0" r="9525" b="9525"/>
                  <wp:docPr id="10" name="Picture 10" descr="Copywriting vs Content Writing: Same or Different? - Relev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pywriting vs Content Writing: Same or Different? - Relev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71484F99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have letter stickers or stamps, use them to write some of your words.</w:t>
            </w:r>
          </w:p>
          <w:p w14:paraId="7E2290F9" w14:textId="77777777" w:rsidR="00FD5E78" w:rsidRPr="00D74515" w:rsidRDefault="00FD5E78" w:rsidP="00FD5E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5DCB0A" wp14:editId="7A42FACC">
                  <wp:extent cx="704850" cy="571500"/>
                  <wp:effectExtent l="0" t="0" r="0" b="0"/>
                  <wp:docPr id="11" name="Picture 11" descr="Tobar 23062 Wooden Letter Stamps, Mixed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bar 23062 Wooden Letter Stamps, Mixed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0F208BFC" w14:textId="77777777" w:rsidR="00D74515" w:rsidRDefault="000824C4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some 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of your sp</w:t>
            </w:r>
            <w:r w:rsidR="00E51E27">
              <w:rPr>
                <w:rFonts w:ascii="Comic Sans MS" w:hAnsi="Comic Sans MS"/>
                <w:sz w:val="20"/>
                <w:szCs w:val="20"/>
              </w:rPr>
              <w:t>elling words and colour in the consonants.</w:t>
            </w:r>
          </w:p>
          <w:p w14:paraId="6EA6E8D5" w14:textId="77777777" w:rsidR="00FD5E78" w:rsidRPr="00D74515" w:rsidRDefault="00FD5E78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9C5ED7" wp14:editId="67EF4C53">
                  <wp:extent cx="1085850" cy="628650"/>
                  <wp:effectExtent l="0" t="0" r="0" b="0"/>
                  <wp:docPr id="12" name="Picture 12" descr="Set of Magnetic Letters (Lower Case, Coloured Vowels) | Early 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t of Magnetic Letters (Lower Case, Coloured Vowels) | Early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143F2C9E" w14:textId="77777777"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>Write out some of your spell</w:t>
            </w:r>
            <w:r w:rsidR="00E51E27">
              <w:rPr>
                <w:rFonts w:ascii="Comic Sans MS" w:hAnsi="Comic Sans MS"/>
                <w:sz w:val="20"/>
                <w:szCs w:val="20"/>
              </w:rPr>
              <w:t>ing words in order of how many letters they contain.</w:t>
            </w:r>
          </w:p>
        </w:tc>
        <w:tc>
          <w:tcPr>
            <w:tcW w:w="1986" w:type="dxa"/>
          </w:tcPr>
          <w:p w14:paraId="569F58FA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ga</w:t>
            </w:r>
            <w:r w:rsidR="00FD5E78">
              <w:rPr>
                <w:rFonts w:ascii="Comic Sans MS" w:hAnsi="Comic Sans MS"/>
                <w:sz w:val="20"/>
                <w:szCs w:val="20"/>
              </w:rPr>
              <w:t xml:space="preserve">me of </w:t>
            </w:r>
            <w:r>
              <w:rPr>
                <w:rFonts w:ascii="Comic Sans MS" w:hAnsi="Comic Sans MS"/>
                <w:sz w:val="20"/>
                <w:szCs w:val="20"/>
              </w:rPr>
              <w:t>snap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with some of your spelling words.</w:t>
            </w:r>
          </w:p>
          <w:p w14:paraId="3A2555C6" w14:textId="77777777" w:rsidR="00FD5E78" w:rsidRPr="00D74515" w:rsidRDefault="00FD5E78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4FED7C" wp14:editId="2F568604">
                  <wp:extent cx="962025" cy="704850"/>
                  <wp:effectExtent l="0" t="0" r="9525" b="0"/>
                  <wp:docPr id="14" name="Picture 14" descr="Snap Cards | Games &amp; Activity – PoundToy™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nap Cards | Games &amp; Activity – PoundToy™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08" cy="7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45" w:rsidRPr="00D74515" w14:paraId="6CC23DA8" w14:textId="77777777" w:rsidTr="00A56045">
        <w:trPr>
          <w:trHeight w:val="2276"/>
        </w:trPr>
        <w:tc>
          <w:tcPr>
            <w:tcW w:w="1686" w:type="dxa"/>
          </w:tcPr>
          <w:p w14:paraId="68F8C16E" w14:textId="77777777" w:rsidR="00D74515" w:rsidRP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have an ipad, download the free app ‘</w:t>
            </w:r>
            <w:r w:rsidRPr="00E51E27">
              <w:rPr>
                <w:rFonts w:ascii="Comic Sans MS" w:hAnsi="Comic Sans MS"/>
                <w:color w:val="FF0000"/>
                <w:sz w:val="20"/>
                <w:szCs w:val="20"/>
              </w:rPr>
              <w:t>spellasuar</w:t>
            </w:r>
            <w:r>
              <w:rPr>
                <w:rFonts w:ascii="Comic Sans MS" w:hAnsi="Comic Sans MS"/>
                <w:sz w:val="20"/>
                <w:szCs w:val="20"/>
              </w:rPr>
              <w:t>’ and ask grown up to type in some of your spelling words.</w:t>
            </w:r>
          </w:p>
        </w:tc>
        <w:tc>
          <w:tcPr>
            <w:tcW w:w="1896" w:type="dxa"/>
          </w:tcPr>
          <w:p w14:paraId="2A218263" w14:textId="77777777" w:rsidR="00D74515" w:rsidRDefault="000824C4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 of your words using objects such as pasta, paper clips or leaves.</w:t>
            </w:r>
          </w:p>
          <w:p w14:paraId="6293D93E" w14:textId="77777777" w:rsidR="00A82CBE" w:rsidRPr="00D74515" w:rsidRDefault="00A82CBE" w:rsidP="00A82C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60045F" wp14:editId="6F947DD6">
                  <wp:extent cx="723900" cy="523875"/>
                  <wp:effectExtent l="0" t="0" r="0" b="9525"/>
                  <wp:docPr id="15" name="Picture 15" descr="How to buy dry pasta like an Italian - Italian Food Exp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ow to buy dry pasta like an Italian - Italian Food Exp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D021216" w14:textId="77777777" w:rsid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>Make</w:t>
            </w:r>
            <w:r w:rsidR="00FF6C3A">
              <w:rPr>
                <w:rFonts w:ascii="Comic Sans MS" w:hAnsi="Comic Sans MS"/>
                <w:sz w:val="20"/>
                <w:szCs w:val="20"/>
              </w:rPr>
              <w:t xml:space="preserve"> up a rhyme</w:t>
            </w:r>
            <w:r w:rsidR="000824C4">
              <w:rPr>
                <w:rFonts w:ascii="Comic Sans MS" w:hAnsi="Comic Sans MS"/>
                <w:sz w:val="20"/>
                <w:szCs w:val="20"/>
              </w:rPr>
              <w:t xml:space="preserve"> containing as many of</w:t>
            </w:r>
            <w:r w:rsidRPr="00D74515">
              <w:rPr>
                <w:rFonts w:ascii="Comic Sans MS" w:hAnsi="Comic Sans MS"/>
                <w:sz w:val="20"/>
                <w:szCs w:val="20"/>
              </w:rPr>
              <w:t xml:space="preserve"> your spellings as you can.</w:t>
            </w:r>
          </w:p>
          <w:p w14:paraId="337CCBC8" w14:textId="77777777" w:rsidR="00A82CBE" w:rsidRPr="00D74515" w:rsidRDefault="00A82CBE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AC65F7" wp14:editId="26D08BE0">
                  <wp:extent cx="1085850" cy="485775"/>
                  <wp:effectExtent l="0" t="0" r="0" b="9525"/>
                  <wp:docPr id="16" name="Picture 16" descr="Preschool rhyming words worksheets | Pare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eschool rhyming words worksheets | Pare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55A27FD0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Clap the syllables in some of your spelling words.</w:t>
            </w:r>
          </w:p>
          <w:p w14:paraId="560E2554" w14:textId="77777777" w:rsidR="00A82CBE" w:rsidRPr="00D74515" w:rsidRDefault="00A82CBE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92CD5E" wp14:editId="7FDD6370">
                  <wp:extent cx="857250" cy="552450"/>
                  <wp:effectExtent l="0" t="0" r="0" b="0"/>
                  <wp:docPr id="18" name="Picture 18" descr="Premium Vector | Cartoon concept of 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Cartoon concept of clapping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37" cy="57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77BAEE64" w14:textId="77777777" w:rsidR="00D74515" w:rsidRDefault="00E51E27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hangman with some of your spellings.</w:t>
            </w:r>
          </w:p>
          <w:p w14:paraId="59585B3A" w14:textId="77777777" w:rsidR="00A82CBE" w:rsidRDefault="00A82CBE" w:rsidP="00D7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B0A54D" w14:textId="77777777" w:rsidR="00A82CBE" w:rsidRPr="00D74515" w:rsidRDefault="00A82CBE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3CCD26" wp14:editId="1697289D">
                  <wp:extent cx="1028700" cy="514350"/>
                  <wp:effectExtent l="0" t="0" r="0" b="0"/>
                  <wp:docPr id="19" name="Picture 19" descr="Hangman photos, royalty-free images, graphics, vectors &amp; video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gman photos, royalty-free images, graphics, vectors &amp; videos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44931" w14:textId="77777777" w:rsidR="00D74515" w:rsidRPr="00FF6C3A" w:rsidRDefault="00FF6C3A">
      <w:pPr>
        <w:rPr>
          <w:rFonts w:ascii="Comic Sans MS" w:hAnsi="Comic Sans MS"/>
          <w:b/>
        </w:rPr>
      </w:pPr>
      <w:r w:rsidRPr="00FF6C3A">
        <w:rPr>
          <w:rFonts w:ascii="Comic Sans MS" w:hAnsi="Comic Sans MS"/>
          <w:b/>
        </w:rPr>
        <w:t xml:space="preserve">Please try to complete at least 1 activity per week. There will </w:t>
      </w:r>
      <w:r>
        <w:rPr>
          <w:rFonts w:ascii="Comic Sans MS" w:hAnsi="Comic Sans MS"/>
          <w:b/>
        </w:rPr>
        <w:t xml:space="preserve">be </w:t>
      </w:r>
      <w:r w:rsidRPr="00FF6C3A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pecial certificates </w:t>
      </w:r>
      <w:r w:rsidRPr="00FF6C3A">
        <w:rPr>
          <w:rFonts w:ascii="Comic Sans MS" w:hAnsi="Comic Sans MS"/>
          <w:b/>
        </w:rPr>
        <w:t>for those children who are completing</w:t>
      </w:r>
      <w:r>
        <w:rPr>
          <w:rFonts w:ascii="Comic Sans MS" w:hAnsi="Comic Sans MS"/>
          <w:b/>
        </w:rPr>
        <w:t xml:space="preserve"> plenty of </w:t>
      </w:r>
      <w:r w:rsidRPr="00FF6C3A">
        <w:rPr>
          <w:rFonts w:ascii="Comic Sans MS" w:hAnsi="Comic Sans MS"/>
          <w:b/>
        </w:rPr>
        <w:t>challenges.</w:t>
      </w:r>
    </w:p>
    <w:sectPr w:rsidR="00D74515" w:rsidRPr="00FF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15"/>
    <w:rsid w:val="000824C4"/>
    <w:rsid w:val="000C0A16"/>
    <w:rsid w:val="001E1390"/>
    <w:rsid w:val="00251624"/>
    <w:rsid w:val="00521056"/>
    <w:rsid w:val="009A7EE5"/>
    <w:rsid w:val="00A56045"/>
    <w:rsid w:val="00A82CBE"/>
    <w:rsid w:val="00A90845"/>
    <w:rsid w:val="00A91504"/>
    <w:rsid w:val="00D26DBD"/>
    <w:rsid w:val="00D74515"/>
    <w:rsid w:val="00E51E27"/>
    <w:rsid w:val="00FD5E7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ED1"/>
  <w15:chartTrackingRefBased/>
  <w15:docId w15:val="{E7B4D05F-1E7C-434E-A205-2CFDFC8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Fenton</dc:creator>
  <cp:keywords/>
  <dc:description/>
  <cp:lastModifiedBy>Sam</cp:lastModifiedBy>
  <cp:revision>3</cp:revision>
  <dcterms:created xsi:type="dcterms:W3CDTF">2021-01-10T12:52:00Z</dcterms:created>
  <dcterms:modified xsi:type="dcterms:W3CDTF">2021-01-10T17:21:00Z</dcterms:modified>
</cp:coreProperties>
</file>